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5B4A" w14:textId="3E8183E6" w:rsidR="00C77DBD" w:rsidRDefault="003713A0">
      <w:pPr>
        <w:rPr>
          <w:b/>
          <w:bCs/>
        </w:rPr>
      </w:pPr>
      <w:r w:rsidRPr="003713A0">
        <w:rPr>
          <w:b/>
          <w:bCs/>
        </w:rPr>
        <w:t>Y25Lsd-K</w:t>
      </w:r>
    </w:p>
    <w:p w14:paraId="6D4ED6CE" w14:textId="1AE74B57" w:rsidR="003713A0" w:rsidRDefault="00631EAB" w:rsidP="003713A0">
      <w:pPr>
        <w:jc w:val="both"/>
      </w:pPr>
      <w:r>
        <w:t>H Tipi</w:t>
      </w:r>
      <w:r w:rsidR="003713A0" w:rsidRPr="003713A0">
        <w:t xml:space="preserve"> Boji, 22,5 dingil basıncına sahip olan UIC ve TSI standartlarına uygun olarak üre</w:t>
      </w:r>
      <w:r w:rsidR="003713A0">
        <w:rPr>
          <w:rFonts w:ascii="Aptos" w:hAnsi="Aptos" w:cs="Aptos"/>
        </w:rPr>
        <w:t>ti</w:t>
      </w:r>
      <w:r w:rsidR="003713A0" w:rsidRPr="003713A0">
        <w:t>lmektedir. 1435 mm hat genişliğine uygundur.</w:t>
      </w:r>
    </w:p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2265"/>
        <w:gridCol w:w="2266"/>
        <w:gridCol w:w="4696"/>
      </w:tblGrid>
      <w:tr w:rsidR="00A00DD3" w14:paraId="156AA2E1" w14:textId="77777777" w:rsidTr="006039CF">
        <w:tc>
          <w:tcPr>
            <w:tcW w:w="9227" w:type="dxa"/>
            <w:gridSpan w:val="3"/>
          </w:tcPr>
          <w:p w14:paraId="379CCCD4" w14:textId="3FB3E7C6" w:rsidR="00A00DD3" w:rsidRDefault="009F0C21" w:rsidP="003A455A">
            <w:pPr>
              <w:jc w:val="center"/>
            </w:pPr>
            <w:r w:rsidRPr="009F0C21">
              <w:t>Teknik Özellikler</w:t>
            </w:r>
          </w:p>
        </w:tc>
      </w:tr>
      <w:tr w:rsidR="003713A0" w14:paraId="4A5AB8FE" w14:textId="77777777" w:rsidTr="006039CF">
        <w:tc>
          <w:tcPr>
            <w:tcW w:w="4531" w:type="dxa"/>
            <w:gridSpan w:val="2"/>
            <w:vAlign w:val="center"/>
          </w:tcPr>
          <w:p w14:paraId="36F75E9E" w14:textId="1222E082" w:rsidR="003713A0" w:rsidRDefault="00463170" w:rsidP="00BC20BC">
            <w:r w:rsidRPr="00463170">
              <w:t xml:space="preserve">Boji </w:t>
            </w:r>
            <w:r>
              <w:t>tipi</w:t>
            </w:r>
          </w:p>
        </w:tc>
        <w:tc>
          <w:tcPr>
            <w:tcW w:w="4696" w:type="dxa"/>
            <w:vAlign w:val="center"/>
          </w:tcPr>
          <w:p w14:paraId="4AF594CF" w14:textId="598D107C" w:rsidR="003713A0" w:rsidRDefault="003A455A" w:rsidP="00BC20BC">
            <w:pPr>
              <w:jc w:val="center"/>
            </w:pPr>
            <w:r w:rsidRPr="003A455A">
              <w:t>Y25Lsd-K</w:t>
            </w:r>
          </w:p>
        </w:tc>
      </w:tr>
      <w:tr w:rsidR="003713A0" w14:paraId="38E80635" w14:textId="77777777" w:rsidTr="006039CF">
        <w:tc>
          <w:tcPr>
            <w:tcW w:w="4531" w:type="dxa"/>
            <w:gridSpan w:val="2"/>
            <w:vAlign w:val="center"/>
          </w:tcPr>
          <w:p w14:paraId="1577C26A" w14:textId="6A83EF3A" w:rsidR="003713A0" w:rsidRDefault="00463170" w:rsidP="00BC20BC">
            <w:r w:rsidRPr="00463170">
              <w:t>Ağırlık</w:t>
            </w:r>
            <w:r w:rsidR="00D268FD">
              <w:t xml:space="preserve"> (</w:t>
            </w:r>
            <w:r w:rsidR="00D268FD" w:rsidRPr="00D268FD">
              <w:t>üst pivot parçası olmadan</w:t>
            </w:r>
            <w:r w:rsidR="00D268FD">
              <w:t>)</w:t>
            </w:r>
          </w:p>
        </w:tc>
        <w:tc>
          <w:tcPr>
            <w:tcW w:w="4696" w:type="dxa"/>
            <w:vAlign w:val="center"/>
          </w:tcPr>
          <w:p w14:paraId="2E6A23B1" w14:textId="3A2C36DE" w:rsidR="003713A0" w:rsidRDefault="00173CD6" w:rsidP="00BC20BC">
            <w:pPr>
              <w:jc w:val="center"/>
            </w:pPr>
            <w:r>
              <w:t>4</w:t>
            </w:r>
            <w:r w:rsidRPr="00173CD6">
              <w:t>.</w:t>
            </w:r>
            <w:r w:rsidR="006039CF">
              <w:t>030 kg</w:t>
            </w:r>
            <w:r w:rsidRPr="00173CD6">
              <w:t xml:space="preserve"> ±2</w:t>
            </w:r>
            <w:r w:rsidR="00631EAB" w:rsidRPr="00173CD6">
              <w:t>%</w:t>
            </w:r>
            <w:r w:rsidRPr="00173CD6">
              <w:t xml:space="preserve"> (</w:t>
            </w:r>
            <w:r w:rsidR="00AA3EB1" w:rsidRPr="00AA3EB1">
              <w:t>BA004 tekerlek takımları ile</w:t>
            </w:r>
            <w:r w:rsidRPr="00173CD6">
              <w:t>)</w:t>
            </w:r>
          </w:p>
        </w:tc>
      </w:tr>
      <w:tr w:rsidR="003713A0" w14:paraId="1E17017B" w14:textId="77777777" w:rsidTr="006039CF">
        <w:tc>
          <w:tcPr>
            <w:tcW w:w="4531" w:type="dxa"/>
            <w:gridSpan w:val="2"/>
            <w:vAlign w:val="center"/>
          </w:tcPr>
          <w:p w14:paraId="3842EEFA" w14:textId="6D7584F0" w:rsidR="003713A0" w:rsidRDefault="00463170" w:rsidP="00BC20BC">
            <w:r w:rsidRPr="00463170">
              <w:t>Akslar arası mesafe</w:t>
            </w:r>
          </w:p>
        </w:tc>
        <w:tc>
          <w:tcPr>
            <w:tcW w:w="4696" w:type="dxa"/>
            <w:vAlign w:val="center"/>
          </w:tcPr>
          <w:p w14:paraId="7AD6D0D9" w14:textId="5C270ABB" w:rsidR="003713A0" w:rsidRDefault="00173CD6" w:rsidP="00BC20BC">
            <w:pPr>
              <w:jc w:val="center"/>
            </w:pPr>
            <w:r w:rsidRPr="00173CD6">
              <w:t>1.800 mm</w:t>
            </w:r>
          </w:p>
        </w:tc>
      </w:tr>
      <w:tr w:rsidR="003713A0" w14:paraId="3739BBC9" w14:textId="77777777" w:rsidTr="006039CF">
        <w:tc>
          <w:tcPr>
            <w:tcW w:w="4531" w:type="dxa"/>
            <w:gridSpan w:val="2"/>
            <w:vAlign w:val="center"/>
          </w:tcPr>
          <w:p w14:paraId="73A08DD8" w14:textId="2A41C95A" w:rsidR="003713A0" w:rsidRDefault="00463170" w:rsidP="00BC20BC">
            <w:r w:rsidRPr="00463170">
              <w:t>Teker çapı</w:t>
            </w:r>
            <w:r>
              <w:t xml:space="preserve"> (mak</w:t>
            </w:r>
            <w:r w:rsidR="009F66BB">
              <w:t>. ve min.)</w:t>
            </w:r>
          </w:p>
        </w:tc>
        <w:tc>
          <w:tcPr>
            <w:tcW w:w="4696" w:type="dxa"/>
            <w:vAlign w:val="center"/>
          </w:tcPr>
          <w:p w14:paraId="716E8037" w14:textId="32A2739B" w:rsidR="003713A0" w:rsidRDefault="00173CD6" w:rsidP="00BC20BC">
            <w:pPr>
              <w:jc w:val="center"/>
            </w:pPr>
            <w:r w:rsidRPr="00173CD6">
              <w:t>Ø920 mm – Ø840 mm</w:t>
            </w:r>
          </w:p>
        </w:tc>
      </w:tr>
      <w:tr w:rsidR="003713A0" w14:paraId="005C0DED" w14:textId="77777777" w:rsidTr="006039CF">
        <w:tc>
          <w:tcPr>
            <w:tcW w:w="4531" w:type="dxa"/>
            <w:gridSpan w:val="2"/>
            <w:vAlign w:val="center"/>
          </w:tcPr>
          <w:p w14:paraId="3CE5E6F6" w14:textId="3E775C91" w:rsidR="003713A0" w:rsidRDefault="009F66BB" w:rsidP="00BC20BC">
            <w:r w:rsidRPr="009F66BB">
              <w:t>20-ton al</w:t>
            </w:r>
            <w:r>
              <w:t>tı</w:t>
            </w:r>
            <w:r w:rsidRPr="009F66BB">
              <w:t xml:space="preserve">ndaki </w:t>
            </w:r>
            <w:r>
              <w:t>p</w:t>
            </w:r>
            <w:r w:rsidRPr="009F66BB">
              <w:t>ivot yüksekliği</w:t>
            </w:r>
          </w:p>
        </w:tc>
        <w:tc>
          <w:tcPr>
            <w:tcW w:w="4696" w:type="dxa"/>
            <w:vAlign w:val="center"/>
          </w:tcPr>
          <w:p w14:paraId="5ADA3625" w14:textId="796F9042" w:rsidR="003713A0" w:rsidRDefault="00173CD6" w:rsidP="00BC20BC">
            <w:pPr>
              <w:jc w:val="center"/>
            </w:pPr>
            <w:r w:rsidRPr="00173CD6">
              <w:t xml:space="preserve">925 mm </w:t>
            </w:r>
          </w:p>
        </w:tc>
      </w:tr>
      <w:tr w:rsidR="00E23FDA" w14:paraId="0F37F896" w14:textId="77777777" w:rsidTr="006039CF">
        <w:tc>
          <w:tcPr>
            <w:tcW w:w="4531" w:type="dxa"/>
            <w:gridSpan w:val="2"/>
            <w:vAlign w:val="center"/>
          </w:tcPr>
          <w:p w14:paraId="78C67E51" w14:textId="69EB883A" w:rsidR="00E23FDA" w:rsidRDefault="00E23FDA" w:rsidP="00BC20BC">
            <w:r w:rsidRPr="00E23FDA">
              <w:t>Ray açıklığı</w:t>
            </w:r>
          </w:p>
        </w:tc>
        <w:tc>
          <w:tcPr>
            <w:tcW w:w="4696" w:type="dxa"/>
            <w:vAlign w:val="center"/>
          </w:tcPr>
          <w:p w14:paraId="71E8E8CD" w14:textId="365D5DBF" w:rsidR="00E23FDA" w:rsidRDefault="00E23FDA" w:rsidP="00BC20BC">
            <w:pPr>
              <w:jc w:val="center"/>
            </w:pPr>
            <w:r w:rsidRPr="00173CD6">
              <w:t>1.435 mm</w:t>
            </w:r>
          </w:p>
        </w:tc>
      </w:tr>
      <w:tr w:rsidR="00E23FDA" w14:paraId="254ABD2C" w14:textId="77777777" w:rsidTr="006039CF">
        <w:tc>
          <w:tcPr>
            <w:tcW w:w="4531" w:type="dxa"/>
            <w:gridSpan w:val="2"/>
            <w:vAlign w:val="center"/>
          </w:tcPr>
          <w:p w14:paraId="0429806C" w14:textId="09AE30ED" w:rsidR="00E23FDA" w:rsidRPr="00BD5CB8" w:rsidRDefault="00E23FDA" w:rsidP="00BC20BC">
            <w:r w:rsidRPr="00BD5CB8">
              <w:t>Aks yükü</w:t>
            </w:r>
          </w:p>
        </w:tc>
        <w:tc>
          <w:tcPr>
            <w:tcW w:w="4696" w:type="dxa"/>
            <w:vAlign w:val="center"/>
          </w:tcPr>
          <w:p w14:paraId="47305C1E" w14:textId="36E22C6C" w:rsidR="00E23FDA" w:rsidRPr="00173CD6" w:rsidRDefault="00E23FDA" w:rsidP="00BC20BC">
            <w:pPr>
              <w:jc w:val="center"/>
            </w:pPr>
            <w:r w:rsidRPr="00173CD6">
              <w:t>22,5 t</w:t>
            </w:r>
          </w:p>
        </w:tc>
      </w:tr>
      <w:tr w:rsidR="00E23FDA" w14:paraId="1777FB20" w14:textId="77777777" w:rsidTr="006039CF">
        <w:tc>
          <w:tcPr>
            <w:tcW w:w="4531" w:type="dxa"/>
            <w:gridSpan w:val="2"/>
            <w:vAlign w:val="center"/>
          </w:tcPr>
          <w:p w14:paraId="71484C8F" w14:textId="65C80ED5" w:rsidR="00E23FDA" w:rsidRDefault="00E23FDA" w:rsidP="00BC20BC">
            <w:pPr>
              <w:tabs>
                <w:tab w:val="left" w:pos="1404"/>
              </w:tabs>
            </w:pPr>
            <w:r>
              <w:t>M</w:t>
            </w:r>
            <w:r w:rsidRPr="00BD5CB8">
              <w:t>aksimum genişlik</w:t>
            </w:r>
          </w:p>
        </w:tc>
        <w:tc>
          <w:tcPr>
            <w:tcW w:w="4696" w:type="dxa"/>
            <w:vAlign w:val="center"/>
          </w:tcPr>
          <w:p w14:paraId="7DAE0162" w14:textId="7F1EAF47" w:rsidR="00E23FDA" w:rsidRDefault="00E23FDA" w:rsidP="00BC20BC">
            <w:pPr>
              <w:jc w:val="center"/>
            </w:pPr>
            <w:r w:rsidRPr="00173CD6">
              <w:t>2.3</w:t>
            </w:r>
            <w:r w:rsidR="004A1B72">
              <w:t>3</w:t>
            </w:r>
            <w:r w:rsidR="00631EAB">
              <w:t>7</w:t>
            </w:r>
            <w:r w:rsidRPr="00173CD6">
              <w:t xml:space="preserve"> mm</w:t>
            </w:r>
          </w:p>
        </w:tc>
      </w:tr>
      <w:tr w:rsidR="00E23FDA" w14:paraId="2F3CE5D0" w14:textId="77777777" w:rsidTr="006039CF">
        <w:tc>
          <w:tcPr>
            <w:tcW w:w="4531" w:type="dxa"/>
            <w:gridSpan w:val="2"/>
            <w:vAlign w:val="center"/>
          </w:tcPr>
          <w:p w14:paraId="70E9AB1A" w14:textId="683C0F9B" w:rsidR="00E23FDA" w:rsidRDefault="00E23FDA" w:rsidP="00BC20BC">
            <w:r w:rsidRPr="00C65AD4">
              <w:t>Maksimum uzunluk</w:t>
            </w:r>
            <w:r w:rsidR="00F66EE6">
              <w:t xml:space="preserve"> (</w:t>
            </w:r>
            <w:r w:rsidR="00F66EE6" w:rsidRPr="00F66EE6">
              <w:t>tekerlek takımları dahil</w:t>
            </w:r>
            <w:r w:rsidR="00F66EE6">
              <w:t>)</w:t>
            </w:r>
          </w:p>
        </w:tc>
        <w:tc>
          <w:tcPr>
            <w:tcW w:w="4696" w:type="dxa"/>
            <w:vAlign w:val="center"/>
          </w:tcPr>
          <w:p w14:paraId="4F55F24A" w14:textId="0B306E52" w:rsidR="00E23FDA" w:rsidRDefault="00631EAB" w:rsidP="00BC20BC">
            <w:pPr>
              <w:jc w:val="center"/>
            </w:pPr>
            <w:r>
              <w:t>2.776</w:t>
            </w:r>
            <w:r w:rsidR="00E23FDA" w:rsidRPr="00173CD6">
              <w:t xml:space="preserve"> mm</w:t>
            </w:r>
          </w:p>
        </w:tc>
      </w:tr>
      <w:tr w:rsidR="00E23FDA" w14:paraId="27D7673A" w14:textId="77777777" w:rsidTr="006039CF">
        <w:tc>
          <w:tcPr>
            <w:tcW w:w="4531" w:type="dxa"/>
            <w:gridSpan w:val="2"/>
            <w:vAlign w:val="center"/>
          </w:tcPr>
          <w:p w14:paraId="4E4929BD" w14:textId="1ABD77FE" w:rsidR="00E23FDA" w:rsidRDefault="00E23FDA" w:rsidP="00BC20BC">
            <w:r w:rsidRPr="00C65AD4">
              <w:t>Aks kutusu yan boşluklar</w:t>
            </w:r>
          </w:p>
        </w:tc>
        <w:tc>
          <w:tcPr>
            <w:tcW w:w="4696" w:type="dxa"/>
            <w:vAlign w:val="center"/>
          </w:tcPr>
          <w:p w14:paraId="67D314F2" w14:textId="3A64ABBB" w:rsidR="00E23FDA" w:rsidRDefault="00E23FDA" w:rsidP="00BC20BC">
            <w:pPr>
              <w:jc w:val="center"/>
            </w:pPr>
            <w:r w:rsidRPr="00173CD6">
              <w:t>2x10 mm</w:t>
            </w:r>
          </w:p>
        </w:tc>
      </w:tr>
      <w:tr w:rsidR="00E23FDA" w14:paraId="7096CB2B" w14:textId="77777777" w:rsidTr="006039CF">
        <w:tc>
          <w:tcPr>
            <w:tcW w:w="4531" w:type="dxa"/>
            <w:gridSpan w:val="2"/>
            <w:vAlign w:val="center"/>
          </w:tcPr>
          <w:p w14:paraId="0D9FD159" w14:textId="642EAEDF" w:rsidR="00E23FDA" w:rsidRDefault="00E23FDA" w:rsidP="00BC20BC">
            <w:r w:rsidRPr="00C65AD4">
              <w:t>22,5 t Yükleme hızı</w:t>
            </w:r>
            <w:r w:rsidR="00B2478F">
              <w:t xml:space="preserve"> (</w:t>
            </w:r>
            <w:r w:rsidR="00B2478F" w:rsidRPr="00B2478F">
              <w:t>koşu t</w:t>
            </w:r>
            <w:r w:rsidR="0018475B">
              <w:t>akımlar</w:t>
            </w:r>
            <w:r w:rsidR="00B2478F" w:rsidRPr="00B2478F">
              <w:t>ı ile ilgili olarak</w:t>
            </w:r>
            <w:r w:rsidR="00B2478F">
              <w:t>)</w:t>
            </w:r>
          </w:p>
        </w:tc>
        <w:tc>
          <w:tcPr>
            <w:tcW w:w="4696" w:type="dxa"/>
            <w:vAlign w:val="center"/>
          </w:tcPr>
          <w:p w14:paraId="472EFC6D" w14:textId="0A40809E" w:rsidR="00E23FDA" w:rsidRDefault="00082D92" w:rsidP="00BC20BC">
            <w:pPr>
              <w:jc w:val="center"/>
            </w:pPr>
            <w:r w:rsidRPr="00082D92">
              <w:t>100 km/h</w:t>
            </w:r>
          </w:p>
        </w:tc>
      </w:tr>
      <w:tr w:rsidR="00E23FDA" w14:paraId="0490B50D" w14:textId="77777777" w:rsidTr="006039CF">
        <w:tc>
          <w:tcPr>
            <w:tcW w:w="4531" w:type="dxa"/>
            <w:gridSpan w:val="2"/>
            <w:vAlign w:val="center"/>
          </w:tcPr>
          <w:p w14:paraId="3D782F5E" w14:textId="602B0129" w:rsidR="00E23FDA" w:rsidRDefault="00E23FDA" w:rsidP="00BC20BC">
            <w:r w:rsidRPr="00745807">
              <w:t>20 t Yükleme hızı</w:t>
            </w:r>
            <w:r w:rsidR="00FC15FD">
              <w:t xml:space="preserve"> (</w:t>
            </w:r>
            <w:r w:rsidR="00FC15FD" w:rsidRPr="00FC15FD">
              <w:t>koşu t</w:t>
            </w:r>
            <w:r w:rsidR="0018475B">
              <w:t>akımlar</w:t>
            </w:r>
            <w:r w:rsidR="00FC15FD" w:rsidRPr="00FC15FD">
              <w:t>ı ile ilgili olarak</w:t>
            </w:r>
            <w:r w:rsidR="00FC15FD">
              <w:t>)</w:t>
            </w:r>
          </w:p>
        </w:tc>
        <w:tc>
          <w:tcPr>
            <w:tcW w:w="4696" w:type="dxa"/>
            <w:vAlign w:val="center"/>
          </w:tcPr>
          <w:p w14:paraId="46BE10A0" w14:textId="2D4936DE" w:rsidR="00E23FDA" w:rsidRDefault="00082D92" w:rsidP="00BC20BC">
            <w:pPr>
              <w:jc w:val="center"/>
            </w:pPr>
            <w:r w:rsidRPr="00082D92">
              <w:t>120 km/h</w:t>
            </w:r>
          </w:p>
        </w:tc>
      </w:tr>
      <w:tr w:rsidR="00E23FDA" w14:paraId="15A5D5A8" w14:textId="77777777" w:rsidTr="006039CF">
        <w:trPr>
          <w:trHeight w:val="144"/>
        </w:trPr>
        <w:tc>
          <w:tcPr>
            <w:tcW w:w="2265" w:type="dxa"/>
            <w:vMerge w:val="restart"/>
            <w:vAlign w:val="center"/>
          </w:tcPr>
          <w:p w14:paraId="48435F4C" w14:textId="77777777" w:rsidR="00E23FDA" w:rsidRDefault="00E23FDA" w:rsidP="00BC20BC">
            <w:r w:rsidRPr="00B6787E">
              <w:t>Yaylanma esnekliği</w:t>
            </w:r>
          </w:p>
        </w:tc>
        <w:tc>
          <w:tcPr>
            <w:tcW w:w="2266" w:type="dxa"/>
            <w:vAlign w:val="center"/>
          </w:tcPr>
          <w:p w14:paraId="3E7E6EEB" w14:textId="05F46B39" w:rsidR="00E23FDA" w:rsidRDefault="00E23FDA" w:rsidP="00BC20BC">
            <w:r>
              <w:t>Dara</w:t>
            </w:r>
            <w:r w:rsidRPr="00C07E80">
              <w:t xml:space="preserve"> </w:t>
            </w:r>
            <w:r w:rsidR="0039593E">
              <w:t>vagon</w:t>
            </w:r>
          </w:p>
        </w:tc>
        <w:tc>
          <w:tcPr>
            <w:tcW w:w="4696" w:type="dxa"/>
            <w:vAlign w:val="center"/>
          </w:tcPr>
          <w:p w14:paraId="1371F3E2" w14:textId="2F246937" w:rsidR="00E23FDA" w:rsidRDefault="00082D92" w:rsidP="00BC20BC">
            <w:pPr>
              <w:jc w:val="center"/>
            </w:pPr>
            <w:r w:rsidRPr="00082D92">
              <w:t>2,4</w:t>
            </w:r>
            <w:r w:rsidR="004A1B72">
              <w:t>6</w:t>
            </w:r>
            <w:r w:rsidRPr="00082D92">
              <w:t xml:space="preserve"> mm/t</w:t>
            </w:r>
          </w:p>
        </w:tc>
      </w:tr>
      <w:tr w:rsidR="00E23FDA" w14:paraId="2118DB03" w14:textId="77777777" w:rsidTr="006039CF">
        <w:trPr>
          <w:trHeight w:val="144"/>
        </w:trPr>
        <w:tc>
          <w:tcPr>
            <w:tcW w:w="2265" w:type="dxa"/>
            <w:vMerge/>
            <w:vAlign w:val="center"/>
          </w:tcPr>
          <w:p w14:paraId="5B8A2B2C" w14:textId="77777777" w:rsidR="00E23FDA" w:rsidRPr="00B6787E" w:rsidRDefault="00E23FDA" w:rsidP="00BC20BC"/>
        </w:tc>
        <w:tc>
          <w:tcPr>
            <w:tcW w:w="2266" w:type="dxa"/>
            <w:vAlign w:val="center"/>
          </w:tcPr>
          <w:p w14:paraId="5EA70D13" w14:textId="48A7CD17" w:rsidR="00E23FDA" w:rsidRDefault="00E23FDA" w:rsidP="00BC20BC">
            <w:r>
              <w:t>Yüklü</w:t>
            </w:r>
            <w:r w:rsidRPr="000763E4">
              <w:t xml:space="preserve"> </w:t>
            </w:r>
            <w:r w:rsidR="0039593E">
              <w:t>vagon</w:t>
            </w:r>
          </w:p>
        </w:tc>
        <w:tc>
          <w:tcPr>
            <w:tcW w:w="4696" w:type="dxa"/>
            <w:vAlign w:val="center"/>
          </w:tcPr>
          <w:p w14:paraId="49AD86CA" w14:textId="77B9B206" w:rsidR="00E23FDA" w:rsidRDefault="00DB6376" w:rsidP="00BC20BC">
            <w:pPr>
              <w:jc w:val="center"/>
            </w:pPr>
            <w:r w:rsidRPr="00082D92">
              <w:t>0,93 mm/t</w:t>
            </w:r>
          </w:p>
        </w:tc>
      </w:tr>
      <w:tr w:rsidR="00DB6376" w14:paraId="44F9DE95" w14:textId="77777777" w:rsidTr="006039CF">
        <w:tc>
          <w:tcPr>
            <w:tcW w:w="4531" w:type="dxa"/>
            <w:gridSpan w:val="2"/>
            <w:vAlign w:val="center"/>
          </w:tcPr>
          <w:p w14:paraId="16025C7C" w14:textId="5D88C42B" w:rsidR="00DB6376" w:rsidRDefault="00DB6376" w:rsidP="00BC20BC">
            <w:r w:rsidRPr="000763E4">
              <w:t>Ray eğimi</w:t>
            </w:r>
          </w:p>
        </w:tc>
        <w:tc>
          <w:tcPr>
            <w:tcW w:w="4696" w:type="dxa"/>
            <w:vAlign w:val="center"/>
          </w:tcPr>
          <w:p w14:paraId="73A2BB57" w14:textId="2C1E0D84" w:rsidR="00DB6376" w:rsidRDefault="00DB6376" w:rsidP="00BC20BC">
            <w:pPr>
              <w:jc w:val="center"/>
            </w:pPr>
            <w:r w:rsidRPr="00082D92">
              <w:t>1:40</w:t>
            </w:r>
          </w:p>
        </w:tc>
      </w:tr>
      <w:tr w:rsidR="00DB6376" w14:paraId="2BFE9291" w14:textId="77777777" w:rsidTr="006039CF">
        <w:tc>
          <w:tcPr>
            <w:tcW w:w="4531" w:type="dxa"/>
            <w:gridSpan w:val="2"/>
            <w:vAlign w:val="center"/>
          </w:tcPr>
          <w:p w14:paraId="40DCDC36" w14:textId="02FA03E8" w:rsidR="00DB6376" w:rsidRDefault="00DB6376" w:rsidP="00BC20BC">
            <w:r w:rsidRPr="000763E4">
              <w:t>Rulman</w:t>
            </w:r>
          </w:p>
        </w:tc>
        <w:tc>
          <w:tcPr>
            <w:tcW w:w="4696" w:type="dxa"/>
            <w:vAlign w:val="center"/>
          </w:tcPr>
          <w:p w14:paraId="73F8D489" w14:textId="50BE9637" w:rsidR="00DB6376" w:rsidRDefault="00DB6376" w:rsidP="00BC20BC">
            <w:pPr>
              <w:jc w:val="center"/>
            </w:pPr>
            <w:r w:rsidRPr="00082D92">
              <w:t>WJ/WJP 130x240</w:t>
            </w:r>
          </w:p>
        </w:tc>
      </w:tr>
      <w:tr w:rsidR="00DB6376" w14:paraId="2A3D7B33" w14:textId="77777777" w:rsidTr="006039CF">
        <w:tc>
          <w:tcPr>
            <w:tcW w:w="4531" w:type="dxa"/>
            <w:gridSpan w:val="2"/>
            <w:vAlign w:val="center"/>
          </w:tcPr>
          <w:p w14:paraId="604995D2" w14:textId="539DB1FE" w:rsidR="00DB6376" w:rsidRDefault="00DB6376" w:rsidP="00BC20BC">
            <w:r w:rsidRPr="00854672">
              <w:t>Esnek yan yatakta boşluk</w:t>
            </w:r>
          </w:p>
        </w:tc>
        <w:tc>
          <w:tcPr>
            <w:tcW w:w="4696" w:type="dxa"/>
            <w:vAlign w:val="center"/>
          </w:tcPr>
          <w:p w14:paraId="02058EA2" w14:textId="3C1B7DBD" w:rsidR="00DB6376" w:rsidRDefault="00DB6376" w:rsidP="00BC20BC">
            <w:pPr>
              <w:jc w:val="center"/>
            </w:pPr>
            <w:r w:rsidRPr="00DB6376">
              <w:t>12 mm</w:t>
            </w:r>
          </w:p>
        </w:tc>
      </w:tr>
      <w:tr w:rsidR="003422D5" w14:paraId="08C0CC5C" w14:textId="77777777" w:rsidTr="006039CF">
        <w:tc>
          <w:tcPr>
            <w:tcW w:w="4531" w:type="dxa"/>
            <w:gridSpan w:val="2"/>
            <w:vAlign w:val="center"/>
          </w:tcPr>
          <w:p w14:paraId="13AC1CAA" w14:textId="58063972" w:rsidR="003422D5" w:rsidRDefault="003422D5" w:rsidP="003422D5">
            <w:r w:rsidRPr="00854672">
              <w:t>Kayma plakası</w:t>
            </w:r>
            <w:r>
              <w:t xml:space="preserve"> / </w:t>
            </w:r>
            <w:r w:rsidRPr="00CB3503">
              <w:t>Astarlı boji pivotu</w:t>
            </w:r>
          </w:p>
        </w:tc>
        <w:tc>
          <w:tcPr>
            <w:tcW w:w="4696" w:type="dxa"/>
            <w:vAlign w:val="center"/>
          </w:tcPr>
          <w:p w14:paraId="4CD454AA" w14:textId="6A175247" w:rsidR="003422D5" w:rsidRDefault="00631EAB" w:rsidP="003422D5">
            <w:pPr>
              <w:jc w:val="center"/>
            </w:pPr>
            <w:r>
              <w:t>Evet</w:t>
            </w:r>
          </w:p>
        </w:tc>
      </w:tr>
      <w:tr w:rsidR="003422D5" w14:paraId="1AC4FB2D" w14:textId="77777777" w:rsidTr="006039CF">
        <w:tc>
          <w:tcPr>
            <w:tcW w:w="4531" w:type="dxa"/>
            <w:gridSpan w:val="2"/>
            <w:vAlign w:val="center"/>
          </w:tcPr>
          <w:p w14:paraId="676CADA7" w14:textId="26D79034" w:rsidR="003422D5" w:rsidRDefault="003422D5" w:rsidP="003422D5">
            <w:r w:rsidRPr="00854672">
              <w:t>Kayma plakası</w:t>
            </w:r>
            <w:r>
              <w:t xml:space="preserve"> / </w:t>
            </w:r>
            <w:r w:rsidRPr="00143529">
              <w:t>Asma yan taşıyıcılar</w:t>
            </w:r>
          </w:p>
        </w:tc>
        <w:tc>
          <w:tcPr>
            <w:tcW w:w="4696" w:type="dxa"/>
            <w:vAlign w:val="center"/>
          </w:tcPr>
          <w:p w14:paraId="4F4EBD67" w14:textId="4574BB7C" w:rsidR="003422D5" w:rsidRDefault="00631EAB" w:rsidP="003422D5">
            <w:pPr>
              <w:jc w:val="center"/>
            </w:pPr>
            <w:r>
              <w:t>Evet</w:t>
            </w:r>
          </w:p>
        </w:tc>
      </w:tr>
      <w:tr w:rsidR="00E23FDA" w14:paraId="0628CF06" w14:textId="77777777" w:rsidTr="006039CF">
        <w:tc>
          <w:tcPr>
            <w:tcW w:w="4531" w:type="dxa"/>
            <w:gridSpan w:val="2"/>
            <w:vAlign w:val="center"/>
          </w:tcPr>
          <w:p w14:paraId="11E4B043" w14:textId="026FB25F" w:rsidR="00E23FDA" w:rsidRDefault="00E23FDA" w:rsidP="00BC20BC">
            <w:r w:rsidRPr="00854672">
              <w:t>Fren Sistemi</w:t>
            </w:r>
          </w:p>
        </w:tc>
        <w:tc>
          <w:tcPr>
            <w:tcW w:w="4696" w:type="dxa"/>
            <w:vAlign w:val="center"/>
          </w:tcPr>
          <w:p w14:paraId="0D4AB5B0" w14:textId="0AABA421" w:rsidR="00E23FDA" w:rsidRDefault="00BF7B0A" w:rsidP="00BC20BC">
            <w:pPr>
              <w:jc w:val="center"/>
            </w:pPr>
            <w:r w:rsidRPr="00BF7B0A">
              <w:t>Klasik fren sistemi</w:t>
            </w:r>
          </w:p>
        </w:tc>
      </w:tr>
      <w:tr w:rsidR="00E23FDA" w14:paraId="78D3A311" w14:textId="77777777" w:rsidTr="006039CF">
        <w:tc>
          <w:tcPr>
            <w:tcW w:w="4531" w:type="dxa"/>
            <w:gridSpan w:val="2"/>
            <w:vAlign w:val="center"/>
          </w:tcPr>
          <w:p w14:paraId="669AC17D" w14:textId="6D61A88B" w:rsidR="00E23FDA" w:rsidRDefault="00E23FDA" w:rsidP="00BC20BC">
            <w:r w:rsidRPr="00854672">
              <w:t>Sabo</w:t>
            </w:r>
          </w:p>
        </w:tc>
        <w:tc>
          <w:tcPr>
            <w:tcW w:w="4696" w:type="dxa"/>
            <w:vAlign w:val="center"/>
          </w:tcPr>
          <w:p w14:paraId="59FDCDF9" w14:textId="5C50B5DB" w:rsidR="00E23FDA" w:rsidRDefault="00631EAB" w:rsidP="00BC20BC">
            <w:pPr>
              <w:jc w:val="center"/>
            </w:pPr>
            <w:r>
              <w:t>1</w:t>
            </w:r>
            <w:r w:rsidR="00986AF2" w:rsidRPr="00986AF2">
              <w:t>xBg</w:t>
            </w:r>
            <w:r>
              <w:t>u</w:t>
            </w:r>
            <w:r w:rsidR="00986AF2" w:rsidRPr="00986AF2">
              <w:t xml:space="preserve"> / </w:t>
            </w:r>
            <w:r w:rsidR="00BF7B0A" w:rsidRPr="00BF7B0A">
              <w:t>Kompozit K Tipi</w:t>
            </w:r>
          </w:p>
        </w:tc>
      </w:tr>
    </w:tbl>
    <w:p w14:paraId="2792DA64" w14:textId="77777777" w:rsidR="003713A0" w:rsidRPr="003713A0" w:rsidRDefault="003713A0" w:rsidP="003713A0">
      <w:pPr>
        <w:jc w:val="both"/>
      </w:pPr>
    </w:p>
    <w:sectPr w:rsidR="003713A0" w:rsidRPr="0037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BD"/>
    <w:rsid w:val="0001294F"/>
    <w:rsid w:val="000763E4"/>
    <w:rsid w:val="00082D92"/>
    <w:rsid w:val="000B5214"/>
    <w:rsid w:val="00173CD6"/>
    <w:rsid w:val="0018475B"/>
    <w:rsid w:val="002F3521"/>
    <w:rsid w:val="0030017A"/>
    <w:rsid w:val="003422D5"/>
    <w:rsid w:val="003713A0"/>
    <w:rsid w:val="0039593E"/>
    <w:rsid w:val="003A455A"/>
    <w:rsid w:val="00463170"/>
    <w:rsid w:val="004A1B72"/>
    <w:rsid w:val="00543248"/>
    <w:rsid w:val="005D1DA1"/>
    <w:rsid w:val="006039CF"/>
    <w:rsid w:val="00631EAB"/>
    <w:rsid w:val="00745807"/>
    <w:rsid w:val="00854672"/>
    <w:rsid w:val="00986AF2"/>
    <w:rsid w:val="009F0C21"/>
    <w:rsid w:val="009F66BB"/>
    <w:rsid w:val="00A00DD3"/>
    <w:rsid w:val="00A90341"/>
    <w:rsid w:val="00AA3EB1"/>
    <w:rsid w:val="00B2478F"/>
    <w:rsid w:val="00B6787E"/>
    <w:rsid w:val="00BC20BC"/>
    <w:rsid w:val="00BD5CB8"/>
    <w:rsid w:val="00BF7B0A"/>
    <w:rsid w:val="00C07E80"/>
    <w:rsid w:val="00C37683"/>
    <w:rsid w:val="00C65AD4"/>
    <w:rsid w:val="00C77DBD"/>
    <w:rsid w:val="00D268FD"/>
    <w:rsid w:val="00DA5BED"/>
    <w:rsid w:val="00DB6376"/>
    <w:rsid w:val="00E23FDA"/>
    <w:rsid w:val="00E40BBD"/>
    <w:rsid w:val="00F0355C"/>
    <w:rsid w:val="00F66EE6"/>
    <w:rsid w:val="00F90924"/>
    <w:rsid w:val="00FC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45ED"/>
  <w15:chartTrackingRefBased/>
  <w15:docId w15:val="{A7EBFED3-11FB-4B33-8AE6-E2319449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0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0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0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0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0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0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0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0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0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0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0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0B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0B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0B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0B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0B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0B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0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0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0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0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0B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0B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0B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0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0B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0BB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7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Esranur DEMİRCİ</dc:creator>
  <cp:keywords/>
  <dc:description/>
  <cp:lastModifiedBy>Şeyma YİĞİT</cp:lastModifiedBy>
  <cp:revision>34</cp:revision>
  <dcterms:created xsi:type="dcterms:W3CDTF">2025-06-12T10:33:00Z</dcterms:created>
  <dcterms:modified xsi:type="dcterms:W3CDTF">2025-07-24T10:35:00Z</dcterms:modified>
</cp:coreProperties>
</file>